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BA09" w14:textId="20B022CC" w:rsidR="00F700A3" w:rsidRDefault="007F0063" w:rsidP="00CC5602">
      <w:pPr>
        <w:pStyle w:val="Titel"/>
        <w:jc w:val="center"/>
      </w:pPr>
      <w:r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Quiz antwoorden</w:t>
      </w:r>
    </w:p>
    <w:p w14:paraId="269C6F13" w14:textId="5A5DE555" w:rsidR="00EF3409" w:rsidRDefault="00EF3409">
      <w:pPr>
        <w:rPr>
          <w:sz w:val="32"/>
          <w:szCs w:val="28"/>
        </w:rPr>
      </w:pPr>
    </w:p>
    <w:p w14:paraId="5FAAD8AD" w14:textId="77777777" w:rsidR="00EF3409" w:rsidRPr="00CC5602" w:rsidRDefault="00EF3409">
      <w:pPr>
        <w:rPr>
          <w:sz w:val="32"/>
          <w:szCs w:val="28"/>
        </w:rPr>
      </w:pPr>
    </w:p>
    <w:p w14:paraId="4DEDB70A" w14:textId="5382E950" w:rsidR="00B23C84" w:rsidRDefault="0054185F" w:rsidP="00B23C84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Het liedje heet </w:t>
      </w:r>
      <w:r w:rsidR="00B23C84" w:rsidRPr="00CC5602">
        <w:rPr>
          <w:sz w:val="32"/>
          <w:szCs w:val="28"/>
        </w:rPr>
        <w:t>Energie, van Ronnie Flex</w:t>
      </w:r>
      <w:r>
        <w:rPr>
          <w:sz w:val="32"/>
          <w:szCs w:val="28"/>
        </w:rPr>
        <w:t>.</w:t>
      </w:r>
    </w:p>
    <w:p w14:paraId="603D814B" w14:textId="77777777" w:rsidR="00EF3409" w:rsidRPr="00EF3409" w:rsidRDefault="00EF3409" w:rsidP="00EF3409">
      <w:pPr>
        <w:rPr>
          <w:sz w:val="32"/>
          <w:szCs w:val="28"/>
        </w:rPr>
      </w:pPr>
    </w:p>
    <w:p w14:paraId="1E79CD93" w14:textId="77777777" w:rsidR="00CC5602" w:rsidRPr="00CC5602" w:rsidRDefault="00CC5602" w:rsidP="00CC5602">
      <w:pPr>
        <w:rPr>
          <w:sz w:val="32"/>
          <w:szCs w:val="28"/>
        </w:rPr>
      </w:pPr>
    </w:p>
    <w:p w14:paraId="44200A6C" w14:textId="1758DCEE" w:rsidR="001162E5" w:rsidRDefault="0054185F" w:rsidP="00B23C84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Schone energie betekent dat er </w:t>
      </w:r>
      <w:r w:rsidR="00C64060" w:rsidRPr="00CC5602">
        <w:rPr>
          <w:sz w:val="32"/>
          <w:szCs w:val="28"/>
        </w:rPr>
        <w:t>geen schadelijke stoffen vrij</w:t>
      </w:r>
      <w:r>
        <w:rPr>
          <w:sz w:val="32"/>
          <w:szCs w:val="28"/>
        </w:rPr>
        <w:t xml:space="preserve"> komen</w:t>
      </w:r>
      <w:r w:rsidR="00CC5602" w:rsidRPr="00CC5602">
        <w:rPr>
          <w:sz w:val="32"/>
          <w:szCs w:val="28"/>
        </w:rPr>
        <w:t xml:space="preserve"> en het veroorzaakt g</w:t>
      </w:r>
      <w:r w:rsidR="00F01D0D">
        <w:rPr>
          <w:sz w:val="32"/>
          <w:szCs w:val="28"/>
        </w:rPr>
        <w:t>ee</w:t>
      </w:r>
      <w:r w:rsidR="00CC5602" w:rsidRPr="00CC5602">
        <w:rPr>
          <w:sz w:val="32"/>
          <w:szCs w:val="28"/>
        </w:rPr>
        <w:t xml:space="preserve">n afval of luchtvervuiling. Er komt geen CO2 vrij. </w:t>
      </w:r>
      <w:r w:rsidR="00F01D0D">
        <w:rPr>
          <w:sz w:val="32"/>
          <w:szCs w:val="28"/>
        </w:rPr>
        <w:t>Duurzaam dus!</w:t>
      </w:r>
    </w:p>
    <w:p w14:paraId="472042D2" w14:textId="77777777" w:rsidR="00EF3409" w:rsidRPr="00EF3409" w:rsidRDefault="00EF3409" w:rsidP="00EF3409">
      <w:pPr>
        <w:rPr>
          <w:sz w:val="32"/>
          <w:szCs w:val="28"/>
        </w:rPr>
      </w:pPr>
    </w:p>
    <w:p w14:paraId="514C091C" w14:textId="77777777" w:rsidR="00F01D0D" w:rsidRPr="00F01D0D" w:rsidRDefault="00F01D0D" w:rsidP="00F01D0D">
      <w:pPr>
        <w:pStyle w:val="Lijstalinea"/>
        <w:rPr>
          <w:sz w:val="32"/>
          <w:szCs w:val="28"/>
        </w:rPr>
      </w:pPr>
    </w:p>
    <w:p w14:paraId="5954F891" w14:textId="639E411E" w:rsidR="00280393" w:rsidRDefault="00280393" w:rsidP="00280393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Olie, kolen en gas.</w:t>
      </w:r>
    </w:p>
    <w:p w14:paraId="493515E2" w14:textId="77777777" w:rsidR="00EF3409" w:rsidRPr="00EF3409" w:rsidRDefault="00EF3409" w:rsidP="00EF3409">
      <w:pPr>
        <w:rPr>
          <w:sz w:val="32"/>
          <w:szCs w:val="28"/>
        </w:rPr>
      </w:pPr>
    </w:p>
    <w:p w14:paraId="1601DC5A" w14:textId="77777777" w:rsidR="00280393" w:rsidRPr="00280393" w:rsidRDefault="00280393" w:rsidP="00280393">
      <w:pPr>
        <w:pStyle w:val="Lijstalinea"/>
        <w:rPr>
          <w:sz w:val="32"/>
          <w:szCs w:val="28"/>
        </w:rPr>
      </w:pPr>
    </w:p>
    <w:p w14:paraId="6D9C0893" w14:textId="629F99F7" w:rsidR="00280393" w:rsidRDefault="002C474E" w:rsidP="00280393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De kerncentrale levert </w:t>
      </w:r>
      <w:r w:rsidR="0070625B">
        <w:rPr>
          <w:sz w:val="32"/>
          <w:szCs w:val="28"/>
        </w:rPr>
        <w:t xml:space="preserve">energie </w:t>
      </w:r>
      <w:r>
        <w:rPr>
          <w:sz w:val="32"/>
          <w:szCs w:val="28"/>
        </w:rPr>
        <w:t xml:space="preserve">voor meer dan 1,1 miljoen </w:t>
      </w:r>
      <w:r w:rsidR="0070625B">
        <w:rPr>
          <w:sz w:val="32"/>
          <w:szCs w:val="28"/>
        </w:rPr>
        <w:t>huizen.</w:t>
      </w:r>
    </w:p>
    <w:p w14:paraId="1FE270EC" w14:textId="77777777" w:rsidR="00EF3409" w:rsidRPr="00EF3409" w:rsidRDefault="00EF3409" w:rsidP="00EF3409">
      <w:pPr>
        <w:rPr>
          <w:sz w:val="32"/>
          <w:szCs w:val="28"/>
        </w:rPr>
      </w:pPr>
    </w:p>
    <w:p w14:paraId="0015F9F3" w14:textId="77777777" w:rsidR="0070625B" w:rsidRPr="0070625B" w:rsidRDefault="0070625B" w:rsidP="0070625B">
      <w:pPr>
        <w:pStyle w:val="Lijstalinea"/>
        <w:rPr>
          <w:sz w:val="32"/>
          <w:szCs w:val="28"/>
        </w:rPr>
      </w:pPr>
    </w:p>
    <w:p w14:paraId="4508DD13" w14:textId="1018551C" w:rsidR="0070625B" w:rsidRDefault="00515821" w:rsidP="00280393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De zon schijnt op de zonnepanelen</w:t>
      </w:r>
      <w:r w:rsidR="00A3186B">
        <w:rPr>
          <w:sz w:val="32"/>
          <w:szCs w:val="28"/>
        </w:rPr>
        <w:t xml:space="preserve">, de zonnestralen schieten elektronen </w:t>
      </w:r>
      <w:r w:rsidR="00390F1F">
        <w:rPr>
          <w:sz w:val="32"/>
          <w:szCs w:val="28"/>
        </w:rPr>
        <w:t xml:space="preserve">uit de plakjes en bij elkaar gaat het via een grote stroomdraad naar de huizen. </w:t>
      </w:r>
    </w:p>
    <w:p w14:paraId="1085C514" w14:textId="77777777" w:rsidR="00EF3409" w:rsidRPr="00EF3409" w:rsidRDefault="00EF3409" w:rsidP="00EF3409">
      <w:pPr>
        <w:rPr>
          <w:sz w:val="32"/>
          <w:szCs w:val="28"/>
        </w:rPr>
      </w:pPr>
    </w:p>
    <w:p w14:paraId="30E5E545" w14:textId="77777777" w:rsidR="00EF3409" w:rsidRPr="00EF3409" w:rsidRDefault="00EF3409" w:rsidP="00EF3409">
      <w:pPr>
        <w:pStyle w:val="Lijstalinea"/>
        <w:rPr>
          <w:sz w:val="32"/>
          <w:szCs w:val="28"/>
        </w:rPr>
      </w:pPr>
    </w:p>
    <w:p w14:paraId="4538D8E7" w14:textId="4BBC130A" w:rsidR="00EF3409" w:rsidRDefault="00EF3409" w:rsidP="00280393">
      <w:pPr>
        <w:pStyle w:val="Lijstalinea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Zonne- energie en windenergie.</w:t>
      </w:r>
    </w:p>
    <w:p w14:paraId="0D3A7F46" w14:textId="77777777" w:rsidR="00EF3409" w:rsidRPr="00EF3409" w:rsidRDefault="00EF3409" w:rsidP="00EF3409">
      <w:pPr>
        <w:pStyle w:val="Lijstalinea"/>
        <w:rPr>
          <w:sz w:val="32"/>
          <w:szCs w:val="28"/>
        </w:rPr>
      </w:pPr>
    </w:p>
    <w:p w14:paraId="093339BB" w14:textId="77777777" w:rsidR="00EF3409" w:rsidRPr="00EF3409" w:rsidRDefault="00EF3409" w:rsidP="00EF3409">
      <w:pPr>
        <w:rPr>
          <w:sz w:val="32"/>
          <w:szCs w:val="28"/>
        </w:rPr>
      </w:pPr>
    </w:p>
    <w:p w14:paraId="0A4EC610" w14:textId="77777777" w:rsidR="00B23C84" w:rsidRDefault="00B23C84" w:rsidP="00B23C84"/>
    <w:sectPr w:rsidR="00B2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C2750"/>
    <w:multiLevelType w:val="hybridMultilevel"/>
    <w:tmpl w:val="0D7E1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84"/>
    <w:rsid w:val="001162E5"/>
    <w:rsid w:val="00280393"/>
    <w:rsid w:val="002C474E"/>
    <w:rsid w:val="00390F1F"/>
    <w:rsid w:val="00515821"/>
    <w:rsid w:val="0054185F"/>
    <w:rsid w:val="0070625B"/>
    <w:rsid w:val="007F0063"/>
    <w:rsid w:val="00A3186B"/>
    <w:rsid w:val="00B23C84"/>
    <w:rsid w:val="00C64060"/>
    <w:rsid w:val="00CC5602"/>
    <w:rsid w:val="00EF3409"/>
    <w:rsid w:val="00F01D0D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24E1"/>
  <w15:chartTrackingRefBased/>
  <w15:docId w15:val="{AF9AECAE-F3BB-4784-A582-969B10D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3C84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3C84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C560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5602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Rolf</dc:creator>
  <cp:keywords/>
  <dc:description/>
  <cp:lastModifiedBy>Leonie Rolf</cp:lastModifiedBy>
  <cp:revision>14</cp:revision>
  <dcterms:created xsi:type="dcterms:W3CDTF">2020-06-04T16:27:00Z</dcterms:created>
  <dcterms:modified xsi:type="dcterms:W3CDTF">2020-06-04T18:09:00Z</dcterms:modified>
</cp:coreProperties>
</file>